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E0" w:rsidRPr="00EC2E19" w:rsidRDefault="004C6EEB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C2E19">
        <w:rPr>
          <w:rFonts w:ascii="Times New Roman" w:hAnsi="Times New Roman"/>
          <w:sz w:val="24"/>
          <w:szCs w:val="24"/>
        </w:rPr>
        <w:t xml:space="preserve"> Шифрование олимпиадных работ по географии</w:t>
      </w:r>
      <w:r w:rsidR="00AF0859">
        <w:rPr>
          <w:rFonts w:ascii="Times New Roman" w:hAnsi="Times New Roman"/>
          <w:sz w:val="24"/>
          <w:szCs w:val="24"/>
        </w:rPr>
        <w:t>. Сулейман-Стальский район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1985"/>
      </w:tblGrid>
      <w:tr w:rsidR="004C6EEB" w:rsidRPr="00EC2E19" w:rsidTr="004C6EEB">
        <w:tc>
          <w:tcPr>
            <w:tcW w:w="15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985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</w:tbl>
    <w:p w:rsidR="004C6EEB" w:rsidRPr="00F65AE0" w:rsidRDefault="004C6EEB">
      <w:pPr>
        <w:rPr>
          <w:rFonts w:ascii="Times New Roman" w:hAnsi="Times New Roman"/>
          <w:sz w:val="28"/>
          <w:szCs w:val="28"/>
        </w:rPr>
      </w:pPr>
    </w:p>
    <w:sectPr w:rsidR="004C6EEB" w:rsidRPr="00F65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831" w:rsidRDefault="003D0831" w:rsidP="00F65AE0">
      <w:pPr>
        <w:spacing w:after="0" w:line="240" w:lineRule="auto"/>
      </w:pPr>
      <w:r>
        <w:separator/>
      </w:r>
    </w:p>
  </w:endnote>
  <w:endnote w:type="continuationSeparator" w:id="0">
    <w:p w:rsidR="003D0831" w:rsidRDefault="003D0831" w:rsidP="00F6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831" w:rsidRDefault="003D0831" w:rsidP="00F65AE0">
      <w:pPr>
        <w:spacing w:after="0" w:line="240" w:lineRule="auto"/>
      </w:pPr>
      <w:r>
        <w:separator/>
      </w:r>
    </w:p>
  </w:footnote>
  <w:footnote w:type="continuationSeparator" w:id="0">
    <w:p w:rsidR="003D0831" w:rsidRDefault="003D0831" w:rsidP="00F65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6F9"/>
    <w:multiLevelType w:val="multilevel"/>
    <w:tmpl w:val="9F342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94DE5"/>
    <w:multiLevelType w:val="multilevel"/>
    <w:tmpl w:val="FD80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14542"/>
    <w:multiLevelType w:val="multilevel"/>
    <w:tmpl w:val="7534D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474F4"/>
    <w:multiLevelType w:val="multilevel"/>
    <w:tmpl w:val="FCD4F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460F5"/>
    <w:multiLevelType w:val="multilevel"/>
    <w:tmpl w:val="AADC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D3340"/>
    <w:multiLevelType w:val="multilevel"/>
    <w:tmpl w:val="A97C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52A78"/>
    <w:multiLevelType w:val="multilevel"/>
    <w:tmpl w:val="0A5A6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4143D"/>
    <w:multiLevelType w:val="multilevel"/>
    <w:tmpl w:val="464C6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2F3737"/>
    <w:multiLevelType w:val="multilevel"/>
    <w:tmpl w:val="FD8A3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FB6CA9"/>
    <w:multiLevelType w:val="multilevel"/>
    <w:tmpl w:val="98326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AA017F"/>
    <w:multiLevelType w:val="multilevel"/>
    <w:tmpl w:val="4394E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947075"/>
    <w:multiLevelType w:val="multilevel"/>
    <w:tmpl w:val="FF5C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07013"/>
    <w:multiLevelType w:val="multilevel"/>
    <w:tmpl w:val="D65C2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273DE7"/>
    <w:multiLevelType w:val="multilevel"/>
    <w:tmpl w:val="1CE0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D734A7"/>
    <w:multiLevelType w:val="multilevel"/>
    <w:tmpl w:val="3F42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0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7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27"/>
    <w:rsid w:val="00057463"/>
    <w:rsid w:val="001C1818"/>
    <w:rsid w:val="00242D41"/>
    <w:rsid w:val="002F0127"/>
    <w:rsid w:val="003A1D14"/>
    <w:rsid w:val="003D0831"/>
    <w:rsid w:val="004C6EEB"/>
    <w:rsid w:val="005A54F9"/>
    <w:rsid w:val="008358A1"/>
    <w:rsid w:val="00870624"/>
    <w:rsid w:val="00983AC1"/>
    <w:rsid w:val="00AB4617"/>
    <w:rsid w:val="00AF0859"/>
    <w:rsid w:val="00EC2E19"/>
    <w:rsid w:val="00F06213"/>
    <w:rsid w:val="00F076FD"/>
    <w:rsid w:val="00F6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3D2A3-7C4B-4A52-83B2-4F59C7B7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2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2F0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12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5AE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5AE0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4C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 Sabir</dc:creator>
  <cp:lastModifiedBy>Пользователь</cp:lastModifiedBy>
  <cp:revision>16</cp:revision>
  <cp:lastPrinted>2018-11-28T07:48:00Z</cp:lastPrinted>
  <dcterms:created xsi:type="dcterms:W3CDTF">2017-11-28T12:39:00Z</dcterms:created>
  <dcterms:modified xsi:type="dcterms:W3CDTF">2018-11-28T07:48:00Z</dcterms:modified>
</cp:coreProperties>
</file>